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D" w:rsidRPr="00676D80" w:rsidRDefault="001F2B0D" w:rsidP="001F2B0D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УТВЕРЖДАЮ</w:t>
      </w: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Начальник МО МВД России «Кунгурский»</w:t>
      </w:r>
    </w:p>
    <w:p w:rsidR="001F2B0D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полковник полиции</w:t>
      </w: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1F2B0D" w:rsidRDefault="001F2B0D" w:rsidP="001F2B0D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Грязных</w:t>
      </w:r>
    </w:p>
    <w:p w:rsidR="00EB68E3" w:rsidRPr="00676D80" w:rsidRDefault="00EB68E3" w:rsidP="00EB68E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</w:t>
      </w:r>
      <w:r w:rsidR="006D2B4D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2016 года.</w:t>
      </w:r>
    </w:p>
    <w:p w:rsidR="00676D80" w:rsidRPr="009E458E" w:rsidRDefault="00676D80" w:rsidP="00947DD1">
      <w:pPr>
        <w:spacing w:after="0" w:line="240" w:lineRule="auto"/>
        <w:ind w:left="11199"/>
        <w:rPr>
          <w:rFonts w:ascii="Times New Roman" w:hAnsi="Times New Roman"/>
          <w:sz w:val="10"/>
          <w:szCs w:val="10"/>
        </w:rPr>
      </w:pPr>
    </w:p>
    <w:p w:rsidR="00190760" w:rsidRPr="00676D80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ГРАФИК</w:t>
      </w:r>
    </w:p>
    <w:p w:rsidR="00184A07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приема граждан руководящим составом МО МВД России «Кунгурский»</w:t>
      </w:r>
    </w:p>
    <w:p w:rsidR="00676D80" w:rsidRDefault="00676D80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6D2B4D">
        <w:rPr>
          <w:rFonts w:ascii="Times New Roman" w:hAnsi="Times New Roman"/>
          <w:sz w:val="24"/>
          <w:szCs w:val="24"/>
        </w:rPr>
        <w:t>январ</w:t>
      </w:r>
      <w:r w:rsidR="00EB68E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D2B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92940" w:rsidRPr="009E458E" w:rsidRDefault="00792940" w:rsidP="0079294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76D80" w:rsidRPr="00A1008A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1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101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99"/>
      </w:tblGrid>
      <w:tr w:rsidR="00F3520C" w:rsidRPr="007B2396" w:rsidTr="00CF2C4F">
        <w:trPr>
          <w:trHeight w:val="252"/>
        </w:trPr>
        <w:tc>
          <w:tcPr>
            <w:tcW w:w="865" w:type="pct"/>
            <w:gridSpan w:val="2"/>
            <w:vMerge w:val="restart"/>
            <w:vAlign w:val="center"/>
          </w:tcPr>
          <w:p w:rsidR="00F3520C" w:rsidRPr="009434E1" w:rsidRDefault="00F3520C" w:rsidP="007B23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руководящий состав</w:t>
            </w:r>
          </w:p>
        </w:tc>
        <w:tc>
          <w:tcPr>
            <w:tcW w:w="4135" w:type="pct"/>
            <w:gridSpan w:val="31"/>
          </w:tcPr>
          <w:p w:rsidR="00F3520C" w:rsidRPr="007B2396" w:rsidRDefault="00F3520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2396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</w:tr>
      <w:tr w:rsidR="006D2B4D" w:rsidRPr="00497C64" w:rsidTr="006D2B4D">
        <w:trPr>
          <w:trHeight w:val="284"/>
        </w:trPr>
        <w:tc>
          <w:tcPr>
            <w:tcW w:w="865" w:type="pct"/>
            <w:gridSpan w:val="2"/>
            <w:vMerge/>
            <w:vAlign w:val="center"/>
          </w:tcPr>
          <w:p w:rsidR="00F3520C" w:rsidRPr="009434E1" w:rsidRDefault="00F3520C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4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16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23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24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F3520C" w:rsidRPr="00497C64" w:rsidRDefault="00F3520C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3520C" w:rsidRPr="00497C64" w:rsidRDefault="00F3520C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3520C" w:rsidRPr="00497C64" w:rsidRDefault="00F3520C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31</w:t>
            </w:r>
          </w:p>
        </w:tc>
      </w:tr>
      <w:tr w:rsidR="006D2B4D" w:rsidRPr="00497C64" w:rsidTr="006D2B4D">
        <w:trPr>
          <w:trHeight w:val="483"/>
        </w:trPr>
        <w:tc>
          <w:tcPr>
            <w:tcW w:w="416" w:type="pct"/>
            <w:vAlign w:val="center"/>
          </w:tcPr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МО</w:t>
            </w:r>
          </w:p>
        </w:tc>
        <w:tc>
          <w:tcPr>
            <w:tcW w:w="450" w:type="pct"/>
            <w:vAlign w:val="center"/>
          </w:tcPr>
          <w:p w:rsidR="009B19E5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А.М.</w:t>
            </w:r>
          </w:p>
          <w:p w:rsidR="009B19E5" w:rsidRPr="009434E1" w:rsidRDefault="009B19E5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Грязных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9B19E5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9B19E5" w:rsidRPr="00541ECF" w:rsidRDefault="009B19E5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9B19E5" w:rsidRPr="00541ECF" w:rsidRDefault="007F26C9" w:rsidP="007F26C9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31</w:t>
            </w:r>
          </w:p>
        </w:tc>
      </w:tr>
      <w:tr w:rsidR="00BD5077" w:rsidRPr="00497C64" w:rsidTr="006D2B4D">
        <w:trPr>
          <w:trHeight w:val="483"/>
        </w:trPr>
        <w:tc>
          <w:tcPr>
            <w:tcW w:w="416" w:type="pct"/>
            <w:vAlign w:val="center"/>
          </w:tcPr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полиции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МО</w:t>
            </w:r>
          </w:p>
        </w:tc>
        <w:tc>
          <w:tcPr>
            <w:tcW w:w="450" w:type="pct"/>
            <w:vAlign w:val="center"/>
          </w:tcPr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В.А. Котельников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BD5077" w:rsidRPr="00541ECF" w:rsidRDefault="00BD5077" w:rsidP="00857B3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D5077" w:rsidRPr="00497C64" w:rsidTr="006D2B4D">
        <w:trPr>
          <w:trHeight w:val="483"/>
        </w:trPr>
        <w:tc>
          <w:tcPr>
            <w:tcW w:w="416" w:type="pct"/>
            <w:vAlign w:val="center"/>
          </w:tcPr>
          <w:p w:rsidR="00BD5077" w:rsidRPr="009434E1" w:rsidRDefault="00BD5077" w:rsidP="00D232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нач-к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а</w:t>
            </w:r>
            <w:proofErr w:type="spellEnd"/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полиции по ООП</w:t>
            </w:r>
          </w:p>
        </w:tc>
        <w:tc>
          <w:tcPr>
            <w:tcW w:w="450" w:type="pct"/>
            <w:vAlign w:val="center"/>
          </w:tcPr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А.П. </w:t>
            </w:r>
          </w:p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Ефремов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30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BD5077" w:rsidRPr="00541ECF" w:rsidRDefault="00BD5077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D5077" w:rsidRPr="00497C64" w:rsidTr="006D2B4D">
        <w:trPr>
          <w:trHeight w:val="483"/>
        </w:trPr>
        <w:tc>
          <w:tcPr>
            <w:tcW w:w="416" w:type="pct"/>
            <w:vAlign w:val="center"/>
          </w:tcPr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СО</w:t>
            </w:r>
            <w:proofErr w:type="gramEnd"/>
          </w:p>
        </w:tc>
        <w:tc>
          <w:tcPr>
            <w:tcW w:w="450" w:type="pct"/>
            <w:vAlign w:val="center"/>
          </w:tcPr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В.Ю.</w:t>
            </w:r>
          </w:p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Щеколдин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7F26C9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BD5077" w:rsidRPr="00541ECF" w:rsidRDefault="00BD5077" w:rsidP="0013145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D5077" w:rsidRPr="00497C64" w:rsidTr="006D2B4D">
        <w:trPr>
          <w:trHeight w:val="483"/>
        </w:trPr>
        <w:tc>
          <w:tcPr>
            <w:tcW w:w="416" w:type="pct"/>
            <w:vAlign w:val="center"/>
          </w:tcPr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помощник нач</w:t>
            </w:r>
            <w:r>
              <w:rPr>
                <w:rFonts w:ascii="Times New Roman" w:hAnsi="Times New Roman"/>
                <w:sz w:val="14"/>
                <w:szCs w:val="14"/>
              </w:rPr>
              <w:t>альника</w:t>
            </w:r>
          </w:p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 РЛС</w:t>
            </w:r>
          </w:p>
        </w:tc>
        <w:tc>
          <w:tcPr>
            <w:tcW w:w="450" w:type="pct"/>
            <w:vAlign w:val="center"/>
          </w:tcPr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С.А. </w:t>
            </w:r>
          </w:p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Лубов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BD5077" w:rsidRPr="00541ECF" w:rsidRDefault="00BD5077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D5077" w:rsidRPr="00497C64" w:rsidTr="006D2B4D">
        <w:trPr>
          <w:trHeight w:val="483"/>
        </w:trPr>
        <w:tc>
          <w:tcPr>
            <w:tcW w:w="416" w:type="pct"/>
            <w:vAlign w:val="center"/>
          </w:tcPr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тыла</w:t>
            </w:r>
          </w:p>
        </w:tc>
        <w:tc>
          <w:tcPr>
            <w:tcW w:w="450" w:type="pct"/>
            <w:vAlign w:val="center"/>
          </w:tcPr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А.И. </w:t>
            </w:r>
          </w:p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Иванов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7F26C9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BD5077" w:rsidRPr="00541ECF" w:rsidRDefault="00BD5077" w:rsidP="00B0673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D5077" w:rsidRPr="00497C64" w:rsidTr="006D2B4D">
        <w:trPr>
          <w:trHeight w:val="483"/>
        </w:trPr>
        <w:tc>
          <w:tcPr>
            <w:tcW w:w="416" w:type="pct"/>
            <w:vAlign w:val="center"/>
          </w:tcPr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штаба</w:t>
            </w:r>
          </w:p>
        </w:tc>
        <w:tc>
          <w:tcPr>
            <w:tcW w:w="450" w:type="pct"/>
            <w:vAlign w:val="center"/>
          </w:tcPr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Р.Б.</w:t>
            </w:r>
          </w:p>
          <w:p w:rsidR="00BD5077" w:rsidRPr="009434E1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Козионов</w:t>
            </w:r>
            <w:proofErr w:type="spellEnd"/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486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BD5077" w:rsidRPr="00541ECF" w:rsidRDefault="00BD5077" w:rsidP="00807D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D5077" w:rsidRPr="00497C64" w:rsidTr="006D2B4D">
        <w:trPr>
          <w:trHeight w:val="483"/>
        </w:trPr>
        <w:tc>
          <w:tcPr>
            <w:tcW w:w="416" w:type="pct"/>
            <w:vAlign w:val="center"/>
          </w:tcPr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ДЧ</w:t>
            </w:r>
          </w:p>
        </w:tc>
        <w:tc>
          <w:tcPr>
            <w:tcW w:w="450" w:type="pct"/>
            <w:vAlign w:val="center"/>
          </w:tcPr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А.Л.</w:t>
            </w:r>
          </w:p>
          <w:p w:rsidR="00BD5077" w:rsidRDefault="00BD5077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Верещагин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16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72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BD5077" w:rsidRPr="00541ECF" w:rsidRDefault="00BD507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BD5077" w:rsidRPr="00541ECF" w:rsidRDefault="00BD5077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BD5077" w:rsidRPr="00541ECF" w:rsidRDefault="00BD5077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497C64" w:rsidTr="006D2B4D">
        <w:trPr>
          <w:trHeight w:val="483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УУП и ПДН</w:t>
            </w:r>
          </w:p>
        </w:tc>
        <w:tc>
          <w:tcPr>
            <w:tcW w:w="450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Д.В.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Волков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3A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7F26C9" w:rsidRPr="00541ECF" w:rsidRDefault="007F26C9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497C64" w:rsidTr="006D2B4D">
        <w:trPr>
          <w:trHeight w:val="483"/>
        </w:trPr>
        <w:tc>
          <w:tcPr>
            <w:tcW w:w="416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ОДН</w:t>
            </w:r>
          </w:p>
        </w:tc>
        <w:tc>
          <w:tcPr>
            <w:tcW w:w="450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Е.В. Максимова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2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7F26C9" w:rsidRPr="00541ECF" w:rsidRDefault="007F26C9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497C64" w:rsidTr="006D2B4D">
        <w:trPr>
          <w:trHeight w:val="483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ОУР</w:t>
            </w:r>
          </w:p>
        </w:tc>
        <w:tc>
          <w:tcPr>
            <w:tcW w:w="450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В.П.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Корягин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9C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9C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7F26C9" w:rsidRPr="00541ECF" w:rsidRDefault="007F26C9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497C64" w:rsidTr="006D2B4D">
        <w:trPr>
          <w:trHeight w:val="483"/>
        </w:trPr>
        <w:tc>
          <w:tcPr>
            <w:tcW w:w="416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  <w:tc>
          <w:tcPr>
            <w:tcW w:w="450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Н.А.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Пермяков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7F26C9" w:rsidRPr="00541ECF" w:rsidRDefault="007F26C9" w:rsidP="00857B3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497C64" w:rsidTr="006D2B4D">
        <w:trPr>
          <w:trHeight w:val="483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ОИАЗ </w:t>
            </w:r>
          </w:p>
        </w:tc>
        <w:tc>
          <w:tcPr>
            <w:tcW w:w="450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Баянов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985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7F26C9" w:rsidRPr="00541ECF" w:rsidRDefault="007F26C9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497C64" w:rsidTr="006D2B4D">
        <w:trPr>
          <w:trHeight w:val="483"/>
        </w:trPr>
        <w:tc>
          <w:tcPr>
            <w:tcW w:w="416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ЭБ и ПК</w:t>
            </w:r>
          </w:p>
        </w:tc>
        <w:tc>
          <w:tcPr>
            <w:tcW w:w="450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В.А.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Белоглазов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7F26C9" w:rsidRPr="00541ECF" w:rsidRDefault="007F26C9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497C64" w:rsidTr="006D2B4D">
        <w:trPr>
          <w:trHeight w:val="483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ГИБДД</w:t>
            </w:r>
          </w:p>
        </w:tc>
        <w:tc>
          <w:tcPr>
            <w:tcW w:w="450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С.В.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Алексеев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A74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24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7F26C9" w:rsidRPr="00541ECF" w:rsidRDefault="007F26C9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497C64" w:rsidTr="006D2B4D">
        <w:trPr>
          <w:trHeight w:val="483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ОВМ</w:t>
            </w:r>
          </w:p>
        </w:tc>
        <w:tc>
          <w:tcPr>
            <w:tcW w:w="450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А.С.</w:t>
            </w:r>
          </w:p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Дударев</w:t>
            </w:r>
            <w:proofErr w:type="spellEnd"/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Pr="00541ECF" w:rsidRDefault="007F26C9" w:rsidP="00E66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23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BFBFBF" w:themeFill="background1" w:themeFillShade="BF"/>
            <w:vAlign w:val="center"/>
          </w:tcPr>
          <w:p w:rsidR="007F26C9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7F26C9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7F26C9" w:rsidRDefault="007F26C9" w:rsidP="00541E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F26C9" w:rsidRPr="007B2396" w:rsidTr="00D232EA">
        <w:trPr>
          <w:trHeight w:val="397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п. Ергач</w:t>
            </w:r>
          </w:p>
        </w:tc>
        <w:tc>
          <w:tcPr>
            <w:tcW w:w="450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Файзуллин</w:t>
            </w:r>
          </w:p>
        </w:tc>
        <w:tc>
          <w:tcPr>
            <w:tcW w:w="4135" w:type="pct"/>
            <w:gridSpan w:val="31"/>
            <w:vMerge w:val="restart"/>
            <w:vAlign w:val="center"/>
          </w:tcPr>
          <w:p w:rsidR="007F26C9" w:rsidRPr="007B2396" w:rsidRDefault="007F26C9" w:rsidP="00CF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396">
              <w:rPr>
                <w:rFonts w:ascii="Times New Roman" w:hAnsi="Times New Roman"/>
                <w:b/>
                <w:sz w:val="28"/>
                <w:szCs w:val="28"/>
              </w:rPr>
              <w:t>КАЖДУЮ СРЕДУ МЕСЯЦА</w:t>
            </w:r>
          </w:p>
        </w:tc>
      </w:tr>
      <w:tr w:rsidR="007F26C9" w:rsidRPr="007B2396" w:rsidTr="00D232EA">
        <w:trPr>
          <w:trHeight w:val="397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Серга</w:t>
            </w:r>
          </w:p>
        </w:tc>
        <w:tc>
          <w:tcPr>
            <w:tcW w:w="450" w:type="pct"/>
            <w:vAlign w:val="center"/>
          </w:tcPr>
          <w:p w:rsidR="007F26C9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П.А.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Полушкин</w:t>
            </w:r>
          </w:p>
        </w:tc>
        <w:tc>
          <w:tcPr>
            <w:tcW w:w="4135" w:type="pct"/>
            <w:gridSpan w:val="31"/>
            <w:vMerge/>
          </w:tcPr>
          <w:p w:rsidR="007F26C9" w:rsidRPr="007B2396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F26C9" w:rsidRPr="007B2396" w:rsidTr="00D232EA">
        <w:trPr>
          <w:trHeight w:val="397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7F26C9" w:rsidRPr="009434E1" w:rsidRDefault="007F26C9" w:rsidP="000C0C91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Калинино</w:t>
            </w:r>
          </w:p>
        </w:tc>
        <w:tc>
          <w:tcPr>
            <w:tcW w:w="450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О.А. </w:t>
            </w:r>
          </w:p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Уткин</w:t>
            </w:r>
          </w:p>
        </w:tc>
        <w:tc>
          <w:tcPr>
            <w:tcW w:w="4135" w:type="pct"/>
            <w:gridSpan w:val="31"/>
            <w:vMerge/>
          </w:tcPr>
          <w:p w:rsidR="007F26C9" w:rsidRPr="007B2396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F26C9" w:rsidRPr="007B2396" w:rsidTr="00D232EA">
        <w:trPr>
          <w:trHeight w:val="397"/>
        </w:trPr>
        <w:tc>
          <w:tcPr>
            <w:tcW w:w="416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7F26C9" w:rsidRPr="009434E1" w:rsidRDefault="007F26C9" w:rsidP="000C0C91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434E1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End"/>
            <w:r w:rsidRPr="009434E1">
              <w:rPr>
                <w:rFonts w:ascii="Times New Roman" w:hAnsi="Times New Roman"/>
                <w:sz w:val="14"/>
                <w:szCs w:val="14"/>
              </w:rPr>
              <w:t>. Березовка</w:t>
            </w:r>
          </w:p>
        </w:tc>
        <w:tc>
          <w:tcPr>
            <w:tcW w:w="450" w:type="pct"/>
            <w:vAlign w:val="center"/>
          </w:tcPr>
          <w:p w:rsidR="007F26C9" w:rsidRPr="009434E1" w:rsidRDefault="007F26C9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С.Н. </w:t>
            </w:r>
            <w:r w:rsidRPr="002A1033">
              <w:rPr>
                <w:rFonts w:ascii="Times New Roman" w:hAnsi="Times New Roman"/>
                <w:sz w:val="14"/>
                <w:szCs w:val="14"/>
              </w:rPr>
              <w:t xml:space="preserve">Курганский </w:t>
            </w:r>
          </w:p>
        </w:tc>
        <w:tc>
          <w:tcPr>
            <w:tcW w:w="4135" w:type="pct"/>
            <w:gridSpan w:val="31"/>
            <w:vMerge/>
          </w:tcPr>
          <w:p w:rsidR="007F26C9" w:rsidRPr="007B2396" w:rsidRDefault="007F26C9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676D80" w:rsidRPr="009E458E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 xml:space="preserve">Прием граждан ведется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17 до 20 часов</w:t>
      </w:r>
      <w:r w:rsidRPr="00251B4B">
        <w:rPr>
          <w:rFonts w:ascii="Times New Roman" w:hAnsi="Times New Roman"/>
          <w:sz w:val="20"/>
          <w:szCs w:val="20"/>
        </w:rPr>
        <w:t xml:space="preserve"> в порядке очередности, в том числе прием в течение трех часов один раз в месяц в субботний день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12 до 15 часов</w:t>
      </w:r>
      <w:r w:rsidRPr="00251B4B">
        <w:rPr>
          <w:rFonts w:ascii="Times New Roman" w:hAnsi="Times New Roman"/>
          <w:sz w:val="20"/>
          <w:szCs w:val="20"/>
        </w:rPr>
        <w:t xml:space="preserve">. Предварительная запись по телефону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8(271) 6-20-07</w:t>
      </w:r>
      <w:r w:rsidRPr="00251B4B">
        <w:rPr>
          <w:rFonts w:ascii="Times New Roman" w:hAnsi="Times New Roman"/>
          <w:sz w:val="20"/>
          <w:szCs w:val="20"/>
        </w:rPr>
        <w:t>.</w:t>
      </w:r>
      <w:r w:rsidR="00251B4B" w:rsidRPr="00251B4B">
        <w:rPr>
          <w:rFonts w:ascii="Times New Roman" w:hAnsi="Times New Roman"/>
          <w:sz w:val="20"/>
          <w:szCs w:val="20"/>
        </w:rPr>
        <w:t xml:space="preserve"> </w:t>
      </w:r>
      <w:r w:rsidRPr="00251B4B">
        <w:rPr>
          <w:rFonts w:ascii="Times New Roman" w:hAnsi="Times New Roman"/>
          <w:sz w:val="20"/>
          <w:szCs w:val="20"/>
        </w:rPr>
        <w:t>Граждане, имеющие льготы и преимущества, установленные законодательством РФ, принимаются вне очереди.</w:t>
      </w:r>
    </w:p>
    <w:p w:rsidR="00251B4B" w:rsidRPr="009E458E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При личном приеме гражданин предъявляет документ, удостоверяющий личность.</w:t>
      </w:r>
    </w:p>
    <w:p w:rsidR="00251B4B" w:rsidRPr="009E458E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84A07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Члены общественных советов имеют право с письменного согласия гражданина присутствовать на приеме, и знакомится с материалами обращений о нарушенных прав, свобод и законных интересов граждан, а также с результатами рассмотрений обращений, если это не противоречит законодательству Российской Федерации.</w:t>
      </w:r>
    </w:p>
    <w:sectPr w:rsidR="00184A07" w:rsidRPr="00251B4B" w:rsidSect="00D04327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76"/>
    <w:rsid w:val="00022776"/>
    <w:rsid w:val="0004659B"/>
    <w:rsid w:val="00064BD4"/>
    <w:rsid w:val="00071702"/>
    <w:rsid w:val="000A25C1"/>
    <w:rsid w:val="000B1FDB"/>
    <w:rsid w:val="000B31F9"/>
    <w:rsid w:val="000D6BAF"/>
    <w:rsid w:val="00116BE6"/>
    <w:rsid w:val="00144FBB"/>
    <w:rsid w:val="0015566F"/>
    <w:rsid w:val="00171096"/>
    <w:rsid w:val="001745CF"/>
    <w:rsid w:val="0017610D"/>
    <w:rsid w:val="00180C93"/>
    <w:rsid w:val="00184A07"/>
    <w:rsid w:val="00190760"/>
    <w:rsid w:val="0019323C"/>
    <w:rsid w:val="00194010"/>
    <w:rsid w:val="0019727E"/>
    <w:rsid w:val="001C563B"/>
    <w:rsid w:val="001F2B0D"/>
    <w:rsid w:val="001F3F84"/>
    <w:rsid w:val="0020545E"/>
    <w:rsid w:val="002229FE"/>
    <w:rsid w:val="00237D3E"/>
    <w:rsid w:val="00251B4B"/>
    <w:rsid w:val="0025431A"/>
    <w:rsid w:val="00256038"/>
    <w:rsid w:val="00282752"/>
    <w:rsid w:val="002E7B86"/>
    <w:rsid w:val="00303E1A"/>
    <w:rsid w:val="00304A88"/>
    <w:rsid w:val="003510EE"/>
    <w:rsid w:val="00394F81"/>
    <w:rsid w:val="003B3D13"/>
    <w:rsid w:val="003C31D4"/>
    <w:rsid w:val="003E3A07"/>
    <w:rsid w:val="003E4F49"/>
    <w:rsid w:val="003E60A0"/>
    <w:rsid w:val="003F1A79"/>
    <w:rsid w:val="00400693"/>
    <w:rsid w:val="00400893"/>
    <w:rsid w:val="004307C0"/>
    <w:rsid w:val="00432F02"/>
    <w:rsid w:val="0044648F"/>
    <w:rsid w:val="00446C67"/>
    <w:rsid w:val="00451AB5"/>
    <w:rsid w:val="00455EE2"/>
    <w:rsid w:val="00462DC8"/>
    <w:rsid w:val="00474DDE"/>
    <w:rsid w:val="00476494"/>
    <w:rsid w:val="004873C5"/>
    <w:rsid w:val="00491EC1"/>
    <w:rsid w:val="00497A9F"/>
    <w:rsid w:val="00497C64"/>
    <w:rsid w:val="004B4A77"/>
    <w:rsid w:val="00502B74"/>
    <w:rsid w:val="00503C85"/>
    <w:rsid w:val="005244FA"/>
    <w:rsid w:val="00541ECF"/>
    <w:rsid w:val="005447C4"/>
    <w:rsid w:val="00553C2E"/>
    <w:rsid w:val="00577515"/>
    <w:rsid w:val="00581E0F"/>
    <w:rsid w:val="00590871"/>
    <w:rsid w:val="005A5400"/>
    <w:rsid w:val="005A7851"/>
    <w:rsid w:val="005C2853"/>
    <w:rsid w:val="005D18AA"/>
    <w:rsid w:val="005D587E"/>
    <w:rsid w:val="005F0370"/>
    <w:rsid w:val="005F7F92"/>
    <w:rsid w:val="00606065"/>
    <w:rsid w:val="00611DEE"/>
    <w:rsid w:val="00630393"/>
    <w:rsid w:val="0064008C"/>
    <w:rsid w:val="0065312A"/>
    <w:rsid w:val="00662000"/>
    <w:rsid w:val="0067651F"/>
    <w:rsid w:val="00676D80"/>
    <w:rsid w:val="00677CC3"/>
    <w:rsid w:val="006814D1"/>
    <w:rsid w:val="006D235D"/>
    <w:rsid w:val="006D2B4D"/>
    <w:rsid w:val="006D2CEB"/>
    <w:rsid w:val="006D3112"/>
    <w:rsid w:val="006D71B8"/>
    <w:rsid w:val="006E3F5D"/>
    <w:rsid w:val="006F04D8"/>
    <w:rsid w:val="0070018D"/>
    <w:rsid w:val="007264A6"/>
    <w:rsid w:val="00732414"/>
    <w:rsid w:val="007624C0"/>
    <w:rsid w:val="0076692B"/>
    <w:rsid w:val="007911F7"/>
    <w:rsid w:val="00792940"/>
    <w:rsid w:val="007B2396"/>
    <w:rsid w:val="007F26C9"/>
    <w:rsid w:val="007F3D7B"/>
    <w:rsid w:val="007F5D62"/>
    <w:rsid w:val="00825078"/>
    <w:rsid w:val="00837F73"/>
    <w:rsid w:val="00850479"/>
    <w:rsid w:val="008569BA"/>
    <w:rsid w:val="00863731"/>
    <w:rsid w:val="00873041"/>
    <w:rsid w:val="00891A24"/>
    <w:rsid w:val="008928E3"/>
    <w:rsid w:val="008D46D2"/>
    <w:rsid w:val="008F08B4"/>
    <w:rsid w:val="008F1586"/>
    <w:rsid w:val="0090349C"/>
    <w:rsid w:val="0091678A"/>
    <w:rsid w:val="00930A36"/>
    <w:rsid w:val="0094046F"/>
    <w:rsid w:val="009434E1"/>
    <w:rsid w:val="00947DD1"/>
    <w:rsid w:val="00955CC4"/>
    <w:rsid w:val="00976E5B"/>
    <w:rsid w:val="00980712"/>
    <w:rsid w:val="00986B6F"/>
    <w:rsid w:val="009A64D3"/>
    <w:rsid w:val="009B04ED"/>
    <w:rsid w:val="009B19E5"/>
    <w:rsid w:val="009C1AD0"/>
    <w:rsid w:val="009E458E"/>
    <w:rsid w:val="009F210D"/>
    <w:rsid w:val="009F68BD"/>
    <w:rsid w:val="00A1008A"/>
    <w:rsid w:val="00A2370D"/>
    <w:rsid w:val="00A35DBB"/>
    <w:rsid w:val="00A52897"/>
    <w:rsid w:val="00A6326B"/>
    <w:rsid w:val="00A93EC4"/>
    <w:rsid w:val="00A964E5"/>
    <w:rsid w:val="00AA5E55"/>
    <w:rsid w:val="00AB646F"/>
    <w:rsid w:val="00AC0343"/>
    <w:rsid w:val="00AC0B03"/>
    <w:rsid w:val="00AC19A7"/>
    <w:rsid w:val="00AD43C6"/>
    <w:rsid w:val="00AE5DD3"/>
    <w:rsid w:val="00B0735B"/>
    <w:rsid w:val="00B17000"/>
    <w:rsid w:val="00B2231E"/>
    <w:rsid w:val="00B44939"/>
    <w:rsid w:val="00B52094"/>
    <w:rsid w:val="00B75C99"/>
    <w:rsid w:val="00B82410"/>
    <w:rsid w:val="00B82439"/>
    <w:rsid w:val="00B85381"/>
    <w:rsid w:val="00B90294"/>
    <w:rsid w:val="00BA0E70"/>
    <w:rsid w:val="00BA492C"/>
    <w:rsid w:val="00BC6E51"/>
    <w:rsid w:val="00BC7FFC"/>
    <w:rsid w:val="00BD5077"/>
    <w:rsid w:val="00BD7814"/>
    <w:rsid w:val="00BE7946"/>
    <w:rsid w:val="00C022B2"/>
    <w:rsid w:val="00C0533E"/>
    <w:rsid w:val="00C2791F"/>
    <w:rsid w:val="00C34581"/>
    <w:rsid w:val="00C412DD"/>
    <w:rsid w:val="00C41758"/>
    <w:rsid w:val="00C77020"/>
    <w:rsid w:val="00CA1F8B"/>
    <w:rsid w:val="00CA2D19"/>
    <w:rsid w:val="00CB4BB7"/>
    <w:rsid w:val="00CB65E6"/>
    <w:rsid w:val="00CB7607"/>
    <w:rsid w:val="00CC6940"/>
    <w:rsid w:val="00CD3D35"/>
    <w:rsid w:val="00CD4858"/>
    <w:rsid w:val="00CF2C4F"/>
    <w:rsid w:val="00CF7352"/>
    <w:rsid w:val="00D04327"/>
    <w:rsid w:val="00D0488B"/>
    <w:rsid w:val="00D21C84"/>
    <w:rsid w:val="00D232EA"/>
    <w:rsid w:val="00D522AC"/>
    <w:rsid w:val="00D55D0D"/>
    <w:rsid w:val="00D73293"/>
    <w:rsid w:val="00D918C4"/>
    <w:rsid w:val="00D94C71"/>
    <w:rsid w:val="00DB2BB9"/>
    <w:rsid w:val="00DB37D6"/>
    <w:rsid w:val="00DE3C61"/>
    <w:rsid w:val="00DE44AF"/>
    <w:rsid w:val="00DF460F"/>
    <w:rsid w:val="00DF4C05"/>
    <w:rsid w:val="00E158BE"/>
    <w:rsid w:val="00E16B53"/>
    <w:rsid w:val="00E20D6D"/>
    <w:rsid w:val="00E305E9"/>
    <w:rsid w:val="00E462AF"/>
    <w:rsid w:val="00E46527"/>
    <w:rsid w:val="00EA3CBD"/>
    <w:rsid w:val="00EB6117"/>
    <w:rsid w:val="00EB68E3"/>
    <w:rsid w:val="00EF3651"/>
    <w:rsid w:val="00F170E2"/>
    <w:rsid w:val="00F22D8D"/>
    <w:rsid w:val="00F3122B"/>
    <w:rsid w:val="00F3520C"/>
    <w:rsid w:val="00F931DA"/>
    <w:rsid w:val="00F947ED"/>
    <w:rsid w:val="00FA550B"/>
    <w:rsid w:val="00FB34C9"/>
    <w:rsid w:val="00FC378B"/>
    <w:rsid w:val="00F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6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8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2016-12-30T10:47:00Z</cp:lastPrinted>
  <dcterms:created xsi:type="dcterms:W3CDTF">2016-12-30T09:46:00Z</dcterms:created>
  <dcterms:modified xsi:type="dcterms:W3CDTF">2016-12-30T10:47:00Z</dcterms:modified>
</cp:coreProperties>
</file>